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61" w:rsidRPr="005E7A20" w:rsidRDefault="00E72E61" w:rsidP="00E72E61">
      <w:pPr>
        <w:ind w:left="-180" w:firstLine="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7A20">
        <w:rPr>
          <w:rFonts w:asciiTheme="minorHAnsi" w:hAnsiTheme="minorHAnsi" w:cstheme="minorHAnsi"/>
          <w:b/>
          <w:sz w:val="22"/>
          <w:szCs w:val="22"/>
        </w:rPr>
        <w:t>DOKUZ EYLÜL ÜNİVERSİTESİ</w:t>
      </w:r>
    </w:p>
    <w:p w:rsidR="00E72E61" w:rsidRPr="005E7A20" w:rsidRDefault="00E72E61" w:rsidP="00E72E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7A20">
        <w:rPr>
          <w:rFonts w:asciiTheme="minorHAnsi" w:hAnsiTheme="minorHAnsi" w:cstheme="minorHAnsi"/>
          <w:b/>
          <w:sz w:val="22"/>
          <w:szCs w:val="22"/>
        </w:rPr>
        <w:t>HEMŞİRELİK FAKÜLTESİ</w:t>
      </w:r>
    </w:p>
    <w:p w:rsidR="00E72E61" w:rsidRPr="005E7A20" w:rsidRDefault="00E72E61" w:rsidP="00E72E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7A20">
        <w:rPr>
          <w:rFonts w:asciiTheme="minorHAnsi" w:hAnsiTheme="minorHAnsi" w:cstheme="minorHAnsi"/>
          <w:b/>
          <w:sz w:val="22"/>
          <w:szCs w:val="22"/>
        </w:rPr>
        <w:t xml:space="preserve">2019-2020 ÖĞRETİM YILI BAHAR YARIYILI </w:t>
      </w:r>
    </w:p>
    <w:p w:rsidR="00E72E61" w:rsidRPr="005E7A20" w:rsidRDefault="00E72E61" w:rsidP="00E72E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7A20">
        <w:rPr>
          <w:rFonts w:asciiTheme="minorHAnsi" w:hAnsiTheme="minorHAnsi" w:cstheme="minorHAnsi"/>
          <w:b/>
          <w:sz w:val="22"/>
          <w:szCs w:val="22"/>
        </w:rPr>
        <w:t>MEZUNİYETE ENGEL TEK/İKİ/ÜÇ DERS SINAVINA GİRECEK</w:t>
      </w:r>
    </w:p>
    <w:p w:rsidR="00891998" w:rsidRPr="005E7A20" w:rsidRDefault="00891998" w:rsidP="00E72E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7A20">
        <w:rPr>
          <w:rFonts w:asciiTheme="minorHAnsi" w:hAnsiTheme="minorHAnsi" w:cstheme="minorHAnsi"/>
          <w:b/>
          <w:sz w:val="22"/>
          <w:szCs w:val="22"/>
        </w:rPr>
        <w:t>ÖĞRENCİLERİN LİSTESİ</w:t>
      </w:r>
    </w:p>
    <w:p w:rsidR="00891998" w:rsidRPr="005E7A20" w:rsidRDefault="00891998" w:rsidP="00891998">
      <w:pPr>
        <w:rPr>
          <w:rFonts w:asciiTheme="minorHAnsi" w:hAnsiTheme="minorHAnsi" w:cstheme="minorHAnsi"/>
          <w:b/>
          <w:sz w:val="22"/>
          <w:szCs w:val="22"/>
        </w:rPr>
      </w:pPr>
    </w:p>
    <w:p w:rsidR="00E72E61" w:rsidRPr="005E7A20" w:rsidRDefault="00E72E61" w:rsidP="00E72E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3"/>
        <w:tblW w:w="14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312"/>
        <w:gridCol w:w="1476"/>
        <w:gridCol w:w="1368"/>
        <w:gridCol w:w="2797"/>
        <w:gridCol w:w="2566"/>
        <w:gridCol w:w="1543"/>
        <w:gridCol w:w="1483"/>
        <w:gridCol w:w="1483"/>
      </w:tblGrid>
      <w:tr w:rsidR="005E7A20" w:rsidRPr="005E7A20" w:rsidTr="005E7A20">
        <w:trPr>
          <w:trHeight w:val="380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SIRA NO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ÖĞRENCİ NO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ADI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SOYADI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b/>
                <w:sz w:val="22"/>
                <w:szCs w:val="22"/>
              </w:rPr>
              <w:t>Görevli Öğretim Üyesi/Elemanı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b/>
                <w:sz w:val="22"/>
                <w:szCs w:val="22"/>
              </w:rPr>
              <w:t>SINAVA GİRECEKLERİ DERSLER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b/>
                <w:sz w:val="22"/>
                <w:szCs w:val="22"/>
              </w:rPr>
              <w:t>SINAV TARİHİ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5E7A20">
              <w:rPr>
                <w:rFonts w:asciiTheme="minorHAnsi" w:hAnsiTheme="minorHAnsi" w:cstheme="minorHAnsi"/>
                <w:b/>
                <w:sz w:val="22"/>
                <w:szCs w:val="22"/>
              </w:rPr>
              <w:t>SINAV  SAATİ</w:t>
            </w:r>
            <w:proofErr w:type="gramEnd"/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b/>
                <w:sz w:val="22"/>
                <w:szCs w:val="22"/>
              </w:rPr>
              <w:t>SINAV ŞEKLİ</w:t>
            </w:r>
          </w:p>
        </w:tc>
      </w:tr>
      <w:tr w:rsidR="005E7A20" w:rsidRPr="005E7A20" w:rsidTr="005E7A20">
        <w:trPr>
          <w:trHeight w:val="360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E72E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E72E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2012611044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E72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RECEP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E72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DERE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E72E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Araş.Gör.</w:t>
            </w:r>
            <w:proofErr w:type="gramStart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Dr.Burcu</w:t>
            </w:r>
            <w:proofErr w:type="spellEnd"/>
            <w:proofErr w:type="gramEnd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CENGİZ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E72E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2087 Epidemiyoloji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27.07.2020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09.00-17.00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Ödev</w:t>
            </w:r>
          </w:p>
        </w:tc>
      </w:tr>
      <w:tr w:rsidR="005E7A20" w:rsidRPr="005E7A20" w:rsidTr="005E7A20">
        <w:trPr>
          <w:trHeight w:val="360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2014611150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ANIL EMRE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KIROĞLU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Doç.Dr.Fatma</w:t>
            </w:r>
            <w:proofErr w:type="spellEnd"/>
            <w:proofErr w:type="gramEnd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VURAL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4073 Yoğun Bakım Hemşireliği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27.07.2020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09.00-17.00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Ödev</w:t>
            </w:r>
          </w:p>
        </w:tc>
      </w:tr>
      <w:tr w:rsidR="005E7A20" w:rsidRPr="005E7A20" w:rsidTr="005E7A20">
        <w:trPr>
          <w:trHeight w:val="360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2015611167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HARUN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ORUÇ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Araş.Gör.</w:t>
            </w:r>
            <w:proofErr w:type="gramStart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Dr.Burcu</w:t>
            </w:r>
            <w:proofErr w:type="spellEnd"/>
            <w:proofErr w:type="gramEnd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CENGİZ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4077 Sağlık Politikaları ve Hemşirelik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27.07.2020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09.00-17.00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Ödev</w:t>
            </w:r>
          </w:p>
        </w:tc>
      </w:tr>
      <w:tr w:rsidR="005E7A20" w:rsidRPr="005E7A20" w:rsidTr="005E7A20">
        <w:trPr>
          <w:trHeight w:val="360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2015611216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DAMLA NUR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ÇELEBİ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Doç.Dr.Fatma</w:t>
            </w:r>
            <w:proofErr w:type="spellEnd"/>
            <w:proofErr w:type="gramEnd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VURAL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2061 Hemşirelikte Farmakoloji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27.07.2020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09.00-17.00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Ödev</w:t>
            </w:r>
          </w:p>
        </w:tc>
      </w:tr>
      <w:tr w:rsidR="005E7A20" w:rsidRPr="005E7A20" w:rsidTr="005E7A20">
        <w:trPr>
          <w:trHeight w:val="360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2016611068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PERİHAN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DANİŞ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Doç.Dr.Fatma</w:t>
            </w:r>
            <w:proofErr w:type="spellEnd"/>
            <w:proofErr w:type="gramEnd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VURAL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2061 Hemşirelikte Farmakoloji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27.07.2020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09.00-17.00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Ödev</w:t>
            </w:r>
          </w:p>
        </w:tc>
      </w:tr>
      <w:tr w:rsidR="005E7A20" w:rsidRPr="005E7A20" w:rsidTr="005E7A20">
        <w:trPr>
          <w:trHeight w:val="360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2016611140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HÜSEYİN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KIZILDAĞ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Doç.Dr.Fatma</w:t>
            </w:r>
            <w:proofErr w:type="spellEnd"/>
            <w:proofErr w:type="gramEnd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VURAL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2061 Hemşirelikte Farmakoloji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27.07.2020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09.00-17.00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Ödev</w:t>
            </w:r>
          </w:p>
        </w:tc>
      </w:tr>
      <w:tr w:rsidR="005E7A20" w:rsidRPr="005E7A20" w:rsidTr="005E7A20">
        <w:trPr>
          <w:trHeight w:val="360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2016611281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SELİN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ÖZGÜN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Doç.Dr.Fatma</w:t>
            </w:r>
            <w:proofErr w:type="spellEnd"/>
            <w:proofErr w:type="gramEnd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VURAL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2061 Hemşirelikte Farmakoloji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27.07.2020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09.00-17.00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Ödev</w:t>
            </w:r>
          </w:p>
        </w:tc>
      </w:tr>
      <w:tr w:rsidR="005E7A20" w:rsidRPr="005E7A20" w:rsidTr="005E7A20">
        <w:trPr>
          <w:trHeight w:val="360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2018611249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EMEL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DAĞDELEN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Doç.Dr.Sedat</w:t>
            </w:r>
            <w:proofErr w:type="spellEnd"/>
            <w:proofErr w:type="gramEnd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ÇAPAR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TBT 1001 Tem</w:t>
            </w:r>
            <w:bookmarkStart w:id="0" w:name="_GoBack"/>
            <w:bookmarkEnd w:id="0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Bilgi Teknolojileri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27.07.2020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09.00-17.00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Ödev</w:t>
            </w:r>
          </w:p>
        </w:tc>
      </w:tr>
      <w:tr w:rsidR="005E7A20" w:rsidRPr="005E7A20" w:rsidTr="005E7A20">
        <w:trPr>
          <w:trHeight w:val="255"/>
        </w:trPr>
        <w:tc>
          <w:tcPr>
            <w:tcW w:w="68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2400000021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TUĞÇE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sz w:val="22"/>
                <w:szCs w:val="22"/>
              </w:rPr>
              <w:t>ONAY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5E7A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Prof.Dr.</w:t>
            </w:r>
            <w:proofErr w:type="gramStart"/>
            <w:r w:rsidRPr="005E7A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N.Nükhet</w:t>
            </w:r>
            <w:proofErr w:type="spellEnd"/>
            <w:proofErr w:type="gramEnd"/>
            <w:r w:rsidRPr="005E7A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GÖÇMEN KARABEKİR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1039 Anatomi I </w:t>
            </w:r>
          </w:p>
          <w:p w:rsidR="005E7A20" w:rsidRPr="005E7A20" w:rsidRDefault="005E7A20" w:rsidP="005E7A2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28.07.2020</w:t>
            </w:r>
          </w:p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09.00-17.00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Ödev</w:t>
            </w:r>
          </w:p>
        </w:tc>
      </w:tr>
      <w:tr w:rsidR="005E7A20" w:rsidRPr="005E7A20" w:rsidTr="005E7A20">
        <w:trPr>
          <w:trHeight w:val="255"/>
        </w:trPr>
        <w:tc>
          <w:tcPr>
            <w:tcW w:w="68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7A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Doç.Dr.Fatma</w:t>
            </w:r>
            <w:proofErr w:type="spellEnd"/>
            <w:proofErr w:type="gramEnd"/>
            <w:r w:rsidRPr="005E7A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VURAL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2061 Hemşirelikte Farmakoloji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27.07.2020</w:t>
            </w:r>
          </w:p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09.00-17.00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Ödev</w:t>
            </w:r>
          </w:p>
        </w:tc>
      </w:tr>
      <w:tr w:rsidR="005E7A20" w:rsidRPr="005E7A20" w:rsidTr="005E7A20">
        <w:trPr>
          <w:trHeight w:val="360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2400000052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ECENAZ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KAYA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Araş.Gör.</w:t>
            </w:r>
            <w:proofErr w:type="gramStart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Dr.Burcu</w:t>
            </w:r>
            <w:proofErr w:type="spellEnd"/>
            <w:proofErr w:type="gramEnd"/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CENGİZ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2087 Epidemiyoloji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27.07.2020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09.00-17.00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7A20" w:rsidRPr="005E7A20" w:rsidRDefault="005E7A20" w:rsidP="005E7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Ödev</w:t>
            </w:r>
          </w:p>
        </w:tc>
      </w:tr>
    </w:tbl>
    <w:p w:rsidR="00E72E61" w:rsidRPr="008937D0" w:rsidRDefault="00E72E61" w:rsidP="00E72E61">
      <w:pPr>
        <w:jc w:val="center"/>
        <w:rPr>
          <w:b/>
          <w:sz w:val="22"/>
          <w:szCs w:val="22"/>
        </w:rPr>
      </w:pPr>
    </w:p>
    <w:p w:rsidR="007A71E4" w:rsidRDefault="007A71E4"/>
    <w:sectPr w:rsidR="007A71E4" w:rsidSect="005E7A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7E"/>
    <w:rsid w:val="003910BB"/>
    <w:rsid w:val="005E7A20"/>
    <w:rsid w:val="007A71E4"/>
    <w:rsid w:val="007D2D7E"/>
    <w:rsid w:val="00891998"/>
    <w:rsid w:val="00A258FA"/>
    <w:rsid w:val="00E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D917"/>
  <w15:chartTrackingRefBased/>
  <w15:docId w15:val="{6767DE48-5608-4E6C-B543-2F6F5AB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Gülhizar Özdemir</dc:creator>
  <cp:keywords/>
  <dc:description/>
  <cp:lastModifiedBy>Kübra Özgen</cp:lastModifiedBy>
  <cp:revision>3</cp:revision>
  <dcterms:created xsi:type="dcterms:W3CDTF">2020-07-20T11:04:00Z</dcterms:created>
  <dcterms:modified xsi:type="dcterms:W3CDTF">2020-07-20T11:08:00Z</dcterms:modified>
</cp:coreProperties>
</file>